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49E7F4C4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93566" w:rsidRPr="00E93566">
        <w:rPr>
          <w:b/>
          <w:sz w:val="28"/>
          <w:szCs w:val="18"/>
        </w:rPr>
        <w:t xml:space="preserve">Modernizace osvětlení </w:t>
      </w:r>
      <w:proofErr w:type="spellStart"/>
      <w:r w:rsidR="00E93566" w:rsidRPr="00E93566">
        <w:rPr>
          <w:b/>
          <w:sz w:val="28"/>
          <w:szCs w:val="18"/>
        </w:rPr>
        <w:t>žst</w:t>
      </w:r>
      <w:proofErr w:type="spellEnd"/>
      <w:r w:rsidR="00E93566" w:rsidRPr="00E93566">
        <w:rPr>
          <w:b/>
          <w:sz w:val="28"/>
          <w:szCs w:val="18"/>
        </w:rPr>
        <w:t>. Rokytnice v Orlických horách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421" w:type="dxa"/>
        <w:tblLook w:val="04A0" w:firstRow="1" w:lastRow="0" w:firstColumn="1" w:lastColumn="0" w:noHBand="0" w:noVBand="1"/>
      </w:tblPr>
      <w:tblGrid>
        <w:gridCol w:w="3402"/>
        <w:gridCol w:w="3118"/>
        <w:gridCol w:w="2121"/>
      </w:tblGrid>
      <w:tr w:rsidR="00601687" w:rsidRPr="00601687" w14:paraId="0AE51940" w14:textId="77777777" w:rsidTr="002F19A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2F19A1">
            <w:pPr>
              <w:tabs>
                <w:tab w:val="left" w:pos="3119"/>
              </w:tabs>
              <w:ind w:left="27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9AC352E" w:rsidR="00601687" w:rsidRPr="00601687" w:rsidRDefault="00601687" w:rsidP="002F19A1">
            <w:pPr>
              <w:tabs>
                <w:tab w:val="left" w:pos="3119"/>
              </w:tabs>
              <w:ind w:left="40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</w:t>
            </w:r>
            <w:r w:rsidR="002F19A1">
              <w:rPr>
                <w:rFonts w:cs="Arial"/>
                <w:b/>
                <w:sz w:val="18"/>
              </w:rPr>
              <w:t xml:space="preserve"> </w:t>
            </w:r>
            <w:r w:rsidRPr="00601687">
              <w:rPr>
                <w:rFonts w:cs="Arial"/>
                <w:b/>
                <w:sz w:val="18"/>
              </w:rPr>
              <w:t>uvažované zadat</w:t>
            </w:r>
          </w:p>
          <w:p w14:paraId="38BAA676" w14:textId="77777777" w:rsidR="00601687" w:rsidRPr="00601687" w:rsidRDefault="00601687" w:rsidP="002F19A1">
            <w:pPr>
              <w:tabs>
                <w:tab w:val="left" w:pos="3119"/>
              </w:tabs>
              <w:ind w:left="40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2F19A1">
            <w:pPr>
              <w:tabs>
                <w:tab w:val="left" w:pos="3119"/>
              </w:tabs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2F19A1">
            <w:pPr>
              <w:tabs>
                <w:tab w:val="left" w:pos="3119"/>
              </w:tabs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2F19A1">
            <w:pPr>
              <w:tabs>
                <w:tab w:val="left" w:pos="3119"/>
              </w:tabs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2F19A1">
            <w:pPr>
              <w:tabs>
                <w:tab w:val="left" w:pos="3119"/>
              </w:tabs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2F19A1">
            <w:pPr>
              <w:tabs>
                <w:tab w:val="left" w:pos="3119"/>
              </w:tabs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2F19A1"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110FB42C" w:rsidR="00601687" w:rsidRPr="00601687" w:rsidRDefault="002F19A1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3EDC71EE" w:rsidR="00601687" w:rsidRPr="00601687" w:rsidRDefault="002F19A1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2E5D9A62" w:rsidR="00601687" w:rsidRPr="00601687" w:rsidRDefault="002F19A1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19A1" w:rsidRPr="00601687" w14:paraId="450B6784" w14:textId="77777777" w:rsidTr="002F19A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2252EF56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62B48AAF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4339509D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19A1" w:rsidRPr="00601687" w14:paraId="0AD0CA24" w14:textId="77777777" w:rsidTr="002F19A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3BFBF93C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4C953542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1329033D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19A1" w:rsidRPr="00601687" w14:paraId="105AA8D2" w14:textId="77777777" w:rsidTr="002F19A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35E63758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5BE5EC3B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1EA4754B" w:rsidR="002F19A1" w:rsidRPr="00601687" w:rsidRDefault="002F19A1" w:rsidP="002F19A1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  <w:r w:rsidRPr="00E00FB7">
              <w:rPr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E00FB7">
              <w:rPr>
                <w:sz w:val="18"/>
                <w:szCs w:val="18"/>
                <w:highlight w:val="yellow"/>
              </w:rPr>
              <w:instrText xml:space="preserve"> FORMTEXT </w:instrText>
            </w:r>
            <w:r w:rsidRPr="00E00FB7">
              <w:rPr>
                <w:sz w:val="18"/>
                <w:szCs w:val="18"/>
                <w:highlight w:val="yellow"/>
              </w:rPr>
            </w:r>
            <w:r w:rsidRPr="00E00FB7">
              <w:rPr>
                <w:sz w:val="18"/>
                <w:szCs w:val="18"/>
                <w:highlight w:val="yellow"/>
              </w:rPr>
              <w:fldChar w:fldCharType="separate"/>
            </w:r>
            <w:r w:rsidRPr="00E00FB7">
              <w:rPr>
                <w:noProof/>
                <w:sz w:val="18"/>
                <w:szCs w:val="18"/>
                <w:highlight w:val="yellow"/>
              </w:rPr>
              <w:t>[DOPLNÍ ÚČASTNÍK]</w:t>
            </w:r>
            <w:r w:rsidRPr="00E00FB7">
              <w:rPr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01687" w:rsidRPr="00601687" w14:paraId="6B9C5B41" w14:textId="77777777" w:rsidTr="002F19A1">
        <w:tc>
          <w:tcPr>
            <w:tcW w:w="6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7D17A" w14:textId="1B1FA968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F19A1" w:rsidRPr="002F19A1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2F19A1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75A1E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73519"/>
    <w:rsid w:val="00A8684E"/>
    <w:rsid w:val="00AB280B"/>
    <w:rsid w:val="00BF6A6B"/>
    <w:rsid w:val="00C87ADF"/>
    <w:rsid w:val="00CE4531"/>
    <w:rsid w:val="00CE6066"/>
    <w:rsid w:val="00D771D4"/>
    <w:rsid w:val="00E00FB7"/>
    <w:rsid w:val="00E16D86"/>
    <w:rsid w:val="00E9356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12</cp:revision>
  <dcterms:created xsi:type="dcterms:W3CDTF">2020-09-29T09:32:00Z</dcterms:created>
  <dcterms:modified xsi:type="dcterms:W3CDTF">2024-05-31T05:15:00Z</dcterms:modified>
</cp:coreProperties>
</file>